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89" w:rsidRDefault="00AC5389" w:rsidP="00AC5389">
      <w:pPr>
        <w:pStyle w:val="a3"/>
      </w:pPr>
      <w:r>
        <w:t xml:space="preserve">С 6 по 10 декабря 2021 г. в городе Перми (Завод Шпагина, ул. Советская, 1б, 2-3 этаж) состоится Пермский краевой форум общественности </w:t>
      </w:r>
      <w:r>
        <w:br/>
        <w:t>и добровольчества</w:t>
      </w:r>
      <w:r>
        <w:t xml:space="preserve">. </w:t>
      </w:r>
      <w:bookmarkStart w:id="0" w:name="_GoBack"/>
      <w:bookmarkEnd w:id="0"/>
      <w:r>
        <w:t xml:space="preserve">Основными темами Форума станут: среда </w:t>
      </w:r>
      <w:r>
        <w:br/>
        <w:t>и инфраструктура некоммерческого сектора в регионе, тренды и инструменты развития добровольчества (</w:t>
      </w:r>
      <w:proofErr w:type="spellStart"/>
      <w:r>
        <w:t>волонтерства</w:t>
      </w:r>
      <w:proofErr w:type="spellEnd"/>
      <w:r>
        <w:t xml:space="preserve">) в различных сферах, тенденции сферы целевых капиталов в России, региональные </w:t>
      </w:r>
      <w:proofErr w:type="spellStart"/>
      <w:r>
        <w:t>грантовые</w:t>
      </w:r>
      <w:proofErr w:type="spellEnd"/>
      <w:r>
        <w:t xml:space="preserve"> конкурсы для НКО </w:t>
      </w:r>
      <w:r>
        <w:br/>
        <w:t xml:space="preserve">и физических лиц, инструменты формирования эффективных команд НКО. Участниками Форума станут: социально ориентированные некоммерческие организации (далее – СОНКО), общественные деятели, эксперты, представители бизнеса. </w:t>
      </w:r>
    </w:p>
    <w:p w:rsidR="00AC5389" w:rsidRDefault="00AC5389" w:rsidP="00AC5389">
      <w:pPr>
        <w:pStyle w:val="a3"/>
      </w:pPr>
      <w:r>
        <w:t>Приглашаем Вас, СОНКО вашего муниципального образования, а также активных граждан принять участие Форуме.</w:t>
      </w:r>
    </w:p>
    <w:p w:rsidR="00AC5389" w:rsidRDefault="00AC5389" w:rsidP="00AC5389">
      <w:pPr>
        <w:pStyle w:val="a3"/>
      </w:pPr>
      <w:r>
        <w:t>Дополнительную информацию о проведении Форума можно узнать в официальных группах Форума:</w:t>
      </w:r>
    </w:p>
    <w:p w:rsidR="00AC5389" w:rsidRDefault="00AC5389" w:rsidP="00AC5389">
      <w:pPr>
        <w:pStyle w:val="a3"/>
      </w:pPr>
      <w:r>
        <w:t>«</w:t>
      </w:r>
      <w:proofErr w:type="spellStart"/>
      <w:r>
        <w:t>Вконтакте</w:t>
      </w:r>
      <w:proofErr w:type="spellEnd"/>
      <w:r>
        <w:t xml:space="preserve">» </w:t>
      </w:r>
      <w:hyperlink r:id="rId4" w:history="1">
        <w:r w:rsidRPr="009122E4">
          <w:rPr>
            <w:rStyle w:val="a5"/>
          </w:rPr>
          <w:t>https://vk.com/forumsocietyperm</w:t>
        </w:r>
      </w:hyperlink>
    </w:p>
    <w:p w:rsidR="00AC5389" w:rsidRPr="00BB030D" w:rsidRDefault="00AC5389" w:rsidP="00AC5389">
      <w:pPr>
        <w:pStyle w:val="a3"/>
      </w:pPr>
      <w:r w:rsidRPr="00BB030D">
        <w:t>«</w:t>
      </w:r>
      <w:r>
        <w:rPr>
          <w:lang w:val="en-US"/>
        </w:rPr>
        <w:t>Instagram</w:t>
      </w:r>
      <w:r w:rsidRPr="00BB030D">
        <w:t xml:space="preserve">» </w:t>
      </w:r>
      <w:hyperlink r:id="rId5" w:history="1">
        <w:r w:rsidRPr="008C45F4">
          <w:rPr>
            <w:rStyle w:val="a5"/>
            <w:lang w:val="en-US"/>
          </w:rPr>
          <w:t>https</w:t>
        </w:r>
        <w:r w:rsidRPr="00BB030D">
          <w:rPr>
            <w:rStyle w:val="a5"/>
          </w:rPr>
          <w:t>://</w:t>
        </w:r>
        <w:proofErr w:type="spellStart"/>
        <w:r w:rsidRPr="008C45F4">
          <w:rPr>
            <w:rStyle w:val="a5"/>
            <w:lang w:val="en-US"/>
          </w:rPr>
          <w:t>instagram</w:t>
        </w:r>
        <w:proofErr w:type="spellEnd"/>
        <w:r w:rsidRPr="00BB030D">
          <w:rPr>
            <w:rStyle w:val="a5"/>
          </w:rPr>
          <w:t>.</w:t>
        </w:r>
        <w:r w:rsidRPr="008C45F4">
          <w:rPr>
            <w:rStyle w:val="a5"/>
            <w:lang w:val="en-US"/>
          </w:rPr>
          <w:t>com</w:t>
        </w:r>
        <w:r w:rsidRPr="00BB030D">
          <w:rPr>
            <w:rStyle w:val="a5"/>
          </w:rPr>
          <w:t>/</w:t>
        </w:r>
        <w:proofErr w:type="spellStart"/>
        <w:r w:rsidRPr="008C45F4">
          <w:rPr>
            <w:rStyle w:val="a5"/>
            <w:lang w:val="en-US"/>
          </w:rPr>
          <w:t>forumsocieyperm</w:t>
        </w:r>
        <w:proofErr w:type="spellEnd"/>
      </w:hyperlink>
    </w:p>
    <w:p w:rsidR="00410F3B" w:rsidRDefault="00410F3B"/>
    <w:sectPr w:rsidR="0041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3"/>
    <w:rsid w:val="00410F3B"/>
    <w:rsid w:val="00AC5389"/>
    <w:rsid w:val="00F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F50F"/>
  <w15:chartTrackingRefBased/>
  <w15:docId w15:val="{21959250-06A6-4C4D-BBEC-49D66FA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38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53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AC5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forumsocieyperm" TargetMode="External"/><Relationship Id="rId4" Type="http://schemas.openxmlformats.org/officeDocument/2006/relationships/hyperlink" Target="https://vk.com/forumsocietype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HP Inc.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2</cp:revision>
  <dcterms:created xsi:type="dcterms:W3CDTF">2021-12-07T04:58:00Z</dcterms:created>
  <dcterms:modified xsi:type="dcterms:W3CDTF">2021-12-07T05:00:00Z</dcterms:modified>
</cp:coreProperties>
</file>